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1EDD" w14:textId="77777777" w:rsidR="0069676B" w:rsidRDefault="0069676B" w:rsidP="0069676B">
      <w:pPr>
        <w:pStyle w:val="Heading3"/>
        <w:rPr>
          <w:szCs w:val="22"/>
        </w:rPr>
      </w:pPr>
      <w:r w:rsidRPr="0003561B">
        <w:rPr>
          <w:szCs w:val="22"/>
        </w:rPr>
        <w:br/>
      </w:r>
    </w:p>
    <w:p w14:paraId="7CE4ABC5" w14:textId="77777777" w:rsidR="0069676B" w:rsidRPr="00FB180E" w:rsidRDefault="0069676B" w:rsidP="0069676B">
      <w:pPr>
        <w:pStyle w:val="Heading3"/>
        <w:jc w:val="center"/>
        <w:rPr>
          <w:rFonts w:ascii="Arial Rounded MT Bold" w:hAnsi="Arial Rounded MT Bold"/>
          <w:sz w:val="16"/>
          <w:szCs w:val="16"/>
        </w:rPr>
      </w:pPr>
    </w:p>
    <w:p w14:paraId="6B9E9A34" w14:textId="77777777" w:rsidR="000966C5" w:rsidRPr="00861034" w:rsidRDefault="0069676B" w:rsidP="0069676B">
      <w:pPr>
        <w:pStyle w:val="Heading3"/>
        <w:pBdr>
          <w:bottom w:val="none" w:sz="0" w:space="0" w:color="auto"/>
        </w:pBdr>
        <w:jc w:val="center"/>
        <w:rPr>
          <w:rFonts w:ascii="Georgia" w:hAnsi="Georgia"/>
          <w:b/>
          <w:sz w:val="36"/>
          <w:szCs w:val="36"/>
        </w:rPr>
      </w:pPr>
      <w:r w:rsidRPr="00861034">
        <w:rPr>
          <w:rFonts w:ascii="Georgia" w:hAnsi="Georgia"/>
          <w:b/>
          <w:sz w:val="36"/>
          <w:szCs w:val="36"/>
        </w:rPr>
        <w:t>Norw</w:t>
      </w:r>
      <w:r w:rsidR="000966C5" w:rsidRPr="00861034">
        <w:rPr>
          <w:rFonts w:ascii="Georgia" w:hAnsi="Georgia"/>
          <w:b/>
          <w:sz w:val="36"/>
          <w:szCs w:val="36"/>
        </w:rPr>
        <w:t>egian LRIT</w:t>
      </w:r>
      <w:r w:rsidR="003D05B4" w:rsidRPr="00861034">
        <w:rPr>
          <w:rFonts w:ascii="Georgia" w:hAnsi="Georgia"/>
          <w:b/>
          <w:sz w:val="36"/>
          <w:szCs w:val="36"/>
        </w:rPr>
        <w:t xml:space="preserve"> Flag</w:t>
      </w:r>
      <w:r w:rsidR="000633C7" w:rsidRPr="00861034">
        <w:rPr>
          <w:rFonts w:ascii="Georgia" w:hAnsi="Georgia"/>
          <w:b/>
          <w:sz w:val="36"/>
          <w:szCs w:val="36"/>
        </w:rPr>
        <w:t xml:space="preserve"> Ships</w:t>
      </w:r>
      <w:r w:rsidR="00B36668" w:rsidRPr="00861034">
        <w:rPr>
          <w:rFonts w:ascii="Georgia" w:hAnsi="Georgia"/>
          <w:b/>
          <w:sz w:val="36"/>
          <w:szCs w:val="36"/>
        </w:rPr>
        <w:t>:</w:t>
      </w:r>
      <w:r w:rsidRPr="00861034">
        <w:rPr>
          <w:rFonts w:ascii="Georgia" w:hAnsi="Georgia"/>
          <w:b/>
          <w:sz w:val="36"/>
          <w:szCs w:val="36"/>
        </w:rPr>
        <w:t xml:space="preserve"> </w:t>
      </w:r>
    </w:p>
    <w:p w14:paraId="3E8E9DA0" w14:textId="77777777" w:rsidR="0069676B" w:rsidRPr="00861034" w:rsidRDefault="0069676B" w:rsidP="0069676B">
      <w:pPr>
        <w:pStyle w:val="Heading3"/>
        <w:pBdr>
          <w:bottom w:val="none" w:sz="0" w:space="0" w:color="auto"/>
        </w:pBdr>
        <w:jc w:val="center"/>
        <w:rPr>
          <w:rFonts w:ascii="Georgia" w:hAnsi="Georgia"/>
          <w:b/>
          <w:sz w:val="32"/>
          <w:szCs w:val="32"/>
        </w:rPr>
      </w:pPr>
      <w:r w:rsidRPr="00861034">
        <w:rPr>
          <w:rFonts w:ascii="Georgia" w:hAnsi="Georgia"/>
          <w:b/>
          <w:sz w:val="32"/>
          <w:szCs w:val="32"/>
        </w:rPr>
        <w:t>Collection of Data for LRIT Databank</w:t>
      </w:r>
    </w:p>
    <w:p w14:paraId="0041C9C9" w14:textId="77777777" w:rsidR="0069676B" w:rsidRPr="00573B97" w:rsidRDefault="0069676B" w:rsidP="0069676B">
      <w:pPr>
        <w:pStyle w:val="Heading3"/>
        <w:rPr>
          <w:sz w:val="4"/>
          <w:szCs w:val="4"/>
        </w:rPr>
      </w:pPr>
    </w:p>
    <w:tbl>
      <w:tblPr>
        <w:tblStyle w:val="TableColorful3"/>
        <w:tblW w:w="0" w:type="auto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6" w:space="0" w:color="C4BC96" w:themeColor="background2" w:themeShade="BF"/>
          <w:insideV w:val="single" w:sz="6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353"/>
        <w:gridCol w:w="3735"/>
        <w:gridCol w:w="1417"/>
        <w:gridCol w:w="1378"/>
      </w:tblGrid>
      <w:tr w:rsidR="0069676B" w:rsidRPr="00702E47" w14:paraId="128C81CD" w14:textId="77777777" w:rsidTr="003C2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83" w:type="dxa"/>
            <w:gridSpan w:val="4"/>
            <w:tcBorders>
              <w:top w:val="single" w:sz="8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  <w:right w:val="none" w:sz="0" w:space="0" w:color="auto"/>
            </w:tcBorders>
            <w:shd w:val="clear" w:color="auto" w:fill="0070C0"/>
          </w:tcPr>
          <w:p w14:paraId="76E6E282" w14:textId="77777777" w:rsidR="0069676B" w:rsidRPr="00702E47" w:rsidRDefault="0069676B" w:rsidP="00440D9A">
            <w:pPr>
              <w:pStyle w:val="NoSpacing"/>
              <w:rPr>
                <w:sz w:val="24"/>
                <w:szCs w:val="24"/>
              </w:rPr>
            </w:pPr>
            <w:r w:rsidRPr="00702E47">
              <w:rPr>
                <w:sz w:val="24"/>
                <w:szCs w:val="24"/>
              </w:rPr>
              <w:t>Ship Identification</w:t>
            </w:r>
          </w:p>
        </w:tc>
      </w:tr>
      <w:tr w:rsidR="0069676B" w:rsidRPr="00702E47" w14:paraId="1C4FD686" w14:textId="77777777" w:rsidTr="003C2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  <w:right w:val="none" w:sz="0" w:space="0" w:color="auto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</w:tcPr>
          <w:p w14:paraId="335C5EFA" w14:textId="77777777" w:rsidR="0069676B" w:rsidRPr="00702E47" w:rsidRDefault="0069676B" w:rsidP="000F0E33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702E47">
              <w:rPr>
                <w:rFonts w:cs="Arial"/>
                <w:bCs/>
                <w:sz w:val="24"/>
                <w:szCs w:val="24"/>
              </w:rPr>
              <w:t>IMO number</w:t>
            </w:r>
          </w:p>
        </w:tc>
        <w:tc>
          <w:tcPr>
            <w:tcW w:w="6530" w:type="dxa"/>
            <w:gridSpan w:val="3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9B47DED" w14:textId="77777777" w:rsidR="0069676B" w:rsidRPr="00702E47" w:rsidRDefault="0069676B" w:rsidP="000F0E3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</w:tr>
      <w:tr w:rsidR="0069676B" w:rsidRPr="00702E47" w14:paraId="0B3F325B" w14:textId="77777777" w:rsidTr="003C2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  <w:right w:val="none" w:sz="0" w:space="0" w:color="auto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</w:tcPr>
          <w:p w14:paraId="3DE59C09" w14:textId="77777777" w:rsidR="0069676B" w:rsidRPr="00702E47" w:rsidRDefault="0069676B" w:rsidP="000F0E33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702E47">
              <w:rPr>
                <w:rFonts w:cs="Arial"/>
                <w:bCs/>
                <w:sz w:val="24"/>
                <w:szCs w:val="24"/>
              </w:rPr>
              <w:t>Ship name</w:t>
            </w:r>
          </w:p>
        </w:tc>
        <w:tc>
          <w:tcPr>
            <w:tcW w:w="6530" w:type="dxa"/>
            <w:gridSpan w:val="3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C9FD871" w14:textId="77777777" w:rsidR="0069676B" w:rsidRPr="00702E47" w:rsidRDefault="0069676B" w:rsidP="000F0E3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</w:tr>
      <w:tr w:rsidR="00171D82" w:rsidRPr="00702E47" w14:paraId="7401C0C0" w14:textId="77777777" w:rsidTr="003C29E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8" w:type="dxa"/>
            <w:gridSpan w:val="2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0070C0"/>
            <w:vAlign w:val="center"/>
          </w:tcPr>
          <w:p w14:paraId="5C0BC43B" w14:textId="67D6E6DF" w:rsidR="00171D82" w:rsidRPr="00702E47" w:rsidRDefault="009F562B" w:rsidP="003C29E6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02E47">
              <w:rPr>
                <w:b/>
                <w:bCs/>
                <w:color w:val="FFFFFF" w:themeColor="background1"/>
                <w:sz w:val="24"/>
                <w:szCs w:val="24"/>
              </w:rPr>
              <w:t>Ship</w:t>
            </w:r>
            <w:r w:rsidRPr="00702E47">
              <w:rPr>
                <w:b/>
                <w:bCs/>
                <w:color w:val="FFFFFF" w:themeColor="background1"/>
                <w:sz w:val="24"/>
                <w:szCs w:val="24"/>
              </w:rPr>
              <w:t xml:space="preserve">’s </w:t>
            </w:r>
            <w:r w:rsidR="00873853" w:rsidRPr="00702E47">
              <w:rPr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702E47">
              <w:rPr>
                <w:b/>
                <w:bCs/>
                <w:color w:val="FFFFFF" w:themeColor="background1"/>
                <w:sz w:val="24"/>
                <w:szCs w:val="24"/>
              </w:rPr>
              <w:t xml:space="preserve">ontact </w:t>
            </w:r>
            <w:r w:rsidR="00873853" w:rsidRPr="00702E47">
              <w:rPr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00702E47">
              <w:rPr>
                <w:b/>
                <w:bCs/>
                <w:color w:val="FFFFFF" w:themeColor="background1"/>
                <w:sz w:val="24"/>
                <w:szCs w:val="24"/>
              </w:rPr>
              <w:t>nformation</w:t>
            </w:r>
          </w:p>
        </w:tc>
        <w:tc>
          <w:tcPr>
            <w:tcW w:w="2795" w:type="dxa"/>
            <w:gridSpan w:val="2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0070C0"/>
            <w:vAlign w:val="center"/>
          </w:tcPr>
          <w:p w14:paraId="52A3E129" w14:textId="7470E915" w:rsidR="00171D82" w:rsidRPr="00702E47" w:rsidRDefault="00171D82" w:rsidP="003B583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24"/>
              </w:rPr>
            </w:pPr>
            <w:r w:rsidRPr="00702E47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Updating </w:t>
            </w:r>
            <w:r w:rsidR="00873853" w:rsidRPr="00702E47">
              <w:rPr>
                <w:b/>
                <w:color w:val="FFFFFF" w:themeColor="background1"/>
                <w:sz w:val="24"/>
                <w:szCs w:val="24"/>
                <w:lang w:val="en-GB"/>
              </w:rPr>
              <w:t>O</w:t>
            </w:r>
            <w:r w:rsidR="003C29E6" w:rsidRPr="00702E47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ther </w:t>
            </w:r>
            <w:r w:rsidR="00873853" w:rsidRPr="00702E47">
              <w:rPr>
                <w:b/>
                <w:color w:val="FFFFFF" w:themeColor="background1"/>
                <w:sz w:val="24"/>
                <w:szCs w:val="24"/>
                <w:lang w:val="en-GB"/>
              </w:rPr>
              <w:t>S</w:t>
            </w:r>
            <w:r w:rsidR="003C29E6" w:rsidRPr="00702E47">
              <w:rPr>
                <w:b/>
                <w:color w:val="FFFFFF" w:themeColor="background1"/>
                <w:sz w:val="24"/>
                <w:szCs w:val="24"/>
                <w:lang w:val="en-GB"/>
              </w:rPr>
              <w:t>hips</w:t>
            </w:r>
            <w:r w:rsidRPr="00702E47">
              <w:rPr>
                <w:b/>
                <w:color w:val="FFFFFF" w:themeColor="background1"/>
                <w:sz w:val="24"/>
                <w:szCs w:val="24"/>
                <w:lang w:val="en-GB"/>
              </w:rPr>
              <w:t>?</w:t>
            </w:r>
          </w:p>
        </w:tc>
      </w:tr>
      <w:tr w:rsidR="004452D7" w:rsidRPr="00702E47" w14:paraId="282615CD" w14:textId="77777777" w:rsidTr="003C2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</w:tcPr>
          <w:p w14:paraId="024C844F" w14:textId="5C5649B9" w:rsidR="004452D7" w:rsidRPr="00702E47" w:rsidRDefault="003C29E6" w:rsidP="000F0E33">
            <w:pPr>
              <w:pStyle w:val="NoSpacing"/>
              <w:rPr>
                <w:bCs/>
                <w:sz w:val="24"/>
                <w:szCs w:val="24"/>
              </w:rPr>
            </w:pPr>
            <w:r w:rsidRPr="00702E47">
              <w:rPr>
                <w:bCs/>
                <w:sz w:val="24"/>
                <w:szCs w:val="24"/>
              </w:rPr>
              <w:t>Company Name</w:t>
            </w:r>
          </w:p>
        </w:tc>
        <w:tc>
          <w:tcPr>
            <w:tcW w:w="3735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C7C763B" w14:textId="77777777" w:rsidR="004452D7" w:rsidRPr="00702E47" w:rsidRDefault="004452D7" w:rsidP="003A529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C2D69B" w:themeFill="accent3" w:themeFillTint="99"/>
            <w:vAlign w:val="center"/>
          </w:tcPr>
          <w:p w14:paraId="5DD0A3BB" w14:textId="12F00F25" w:rsidR="004452D7" w:rsidRPr="00702E47" w:rsidRDefault="00755A90" w:rsidP="003C29E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702E47">
              <w:rPr>
                <w:bCs/>
                <w:sz w:val="24"/>
                <w:szCs w:val="24"/>
              </w:rPr>
              <w:t xml:space="preserve">LRIT </w:t>
            </w:r>
            <w:r w:rsidR="004452D7" w:rsidRPr="00702E47">
              <w:rPr>
                <w:bCs/>
                <w:sz w:val="24"/>
                <w:szCs w:val="24"/>
              </w:rPr>
              <w:t>Ship (</w:t>
            </w:r>
            <w:r w:rsidRPr="00702E47">
              <w:rPr>
                <w:bCs/>
                <w:sz w:val="24"/>
                <w:szCs w:val="24"/>
              </w:rPr>
              <w:t>IMO number</w:t>
            </w:r>
            <w:r w:rsidR="004452D7" w:rsidRPr="00702E47">
              <w:rPr>
                <w:bCs/>
                <w:sz w:val="24"/>
                <w:szCs w:val="24"/>
              </w:rPr>
              <w:t>)</w:t>
            </w:r>
          </w:p>
        </w:tc>
      </w:tr>
      <w:tr w:rsidR="00E641EA" w:rsidRPr="00702E47" w14:paraId="0DD50F0C" w14:textId="77777777" w:rsidTr="003C2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</w:tcPr>
          <w:p w14:paraId="66DC5F92" w14:textId="77777777" w:rsidR="00E641EA" w:rsidRPr="00702E47" w:rsidRDefault="00E641EA" w:rsidP="00E641EA">
            <w:pPr>
              <w:pStyle w:val="NoSpacing"/>
              <w:rPr>
                <w:bCs/>
                <w:sz w:val="24"/>
                <w:szCs w:val="24"/>
              </w:rPr>
            </w:pPr>
            <w:r w:rsidRPr="00702E47">
              <w:rPr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3735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F4B5DA6" w14:textId="0D869696" w:rsidR="00E641EA" w:rsidRPr="00702E47" w:rsidRDefault="00E641EA" w:rsidP="00E641E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79547B93" w14:textId="77777777" w:rsidR="00E641EA" w:rsidRPr="00702E47" w:rsidRDefault="00E641EA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3915A12D" w14:textId="77777777" w:rsidR="00E641EA" w:rsidRPr="00702E47" w:rsidRDefault="00E641EA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</w:tr>
      <w:tr w:rsidR="00E641EA" w:rsidRPr="00702E47" w14:paraId="0D1423DC" w14:textId="77777777" w:rsidTr="003C2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</w:tcPr>
          <w:p w14:paraId="41AEEEB7" w14:textId="77777777" w:rsidR="00E641EA" w:rsidRPr="00702E47" w:rsidRDefault="00E641EA" w:rsidP="00E641EA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702E47">
              <w:rPr>
                <w:bCs/>
                <w:sz w:val="24"/>
                <w:szCs w:val="24"/>
                <w:lang w:val="en-GB"/>
              </w:rPr>
              <w:t>Phone</w:t>
            </w:r>
          </w:p>
        </w:tc>
        <w:tc>
          <w:tcPr>
            <w:tcW w:w="3735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F08B486" w14:textId="77777777" w:rsidR="00E641EA" w:rsidRPr="00702E47" w:rsidRDefault="00E641EA" w:rsidP="00E641E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3C0274E9" w14:textId="77777777" w:rsidR="00E641EA" w:rsidRPr="00702E47" w:rsidRDefault="00E641EA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454BEEC7" w14:textId="77777777" w:rsidR="00E641EA" w:rsidRPr="00702E47" w:rsidRDefault="00E641EA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</w:tr>
      <w:tr w:rsidR="00E641EA" w:rsidRPr="00702E47" w14:paraId="33368C9C" w14:textId="77777777" w:rsidTr="003C2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</w:tcPr>
          <w:p w14:paraId="32C50D55" w14:textId="77777777" w:rsidR="00E641EA" w:rsidRPr="00702E47" w:rsidRDefault="00E641EA" w:rsidP="00E641EA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702E47">
              <w:rPr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3735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C9D4AB3" w14:textId="77777777" w:rsidR="00E641EA" w:rsidRPr="00702E47" w:rsidRDefault="00E641EA" w:rsidP="00E641E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4947802E" w14:textId="77777777" w:rsidR="00E641EA" w:rsidRPr="00702E47" w:rsidRDefault="00E641EA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570D45AB" w14:textId="77777777" w:rsidR="00E641EA" w:rsidRPr="00702E47" w:rsidRDefault="00E641EA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</w:tr>
      <w:tr w:rsidR="00C13E35" w:rsidRPr="00702E47" w14:paraId="76E502AF" w14:textId="77777777" w:rsidTr="003C2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tcBorders>
              <w:top w:val="single" w:sz="6" w:space="0" w:color="C4BC96" w:themeColor="background2" w:themeShade="BF"/>
              <w:left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</w:tcPr>
          <w:p w14:paraId="4EBD0E31" w14:textId="77777777" w:rsidR="00C13E35" w:rsidRPr="00702E47" w:rsidRDefault="00C13E35" w:rsidP="00E641EA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702E47">
              <w:rPr>
                <w:bCs/>
                <w:sz w:val="24"/>
                <w:szCs w:val="24"/>
                <w:lang w:val="en-GB"/>
              </w:rPr>
              <w:t>Alternative email</w:t>
            </w:r>
          </w:p>
        </w:tc>
        <w:tc>
          <w:tcPr>
            <w:tcW w:w="3735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5D65F9E" w14:textId="77777777" w:rsidR="00C13E35" w:rsidRPr="00702E47" w:rsidRDefault="00C13E35" w:rsidP="00E641E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4C1F06DE" w14:textId="77777777" w:rsidR="00C13E35" w:rsidRPr="00702E47" w:rsidRDefault="00C13E35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C4BC96" w:themeColor="background2" w:themeShade="BF"/>
              <w:bottom w:val="single" w:sz="6" w:space="0" w:color="C4BC96" w:themeColor="background2" w:themeShade="BF"/>
            </w:tcBorders>
            <w:shd w:val="clear" w:color="auto" w:fill="F2F2F2" w:themeFill="background1" w:themeFillShade="F2"/>
            <w:vAlign w:val="center"/>
          </w:tcPr>
          <w:p w14:paraId="5D573DA6" w14:textId="77777777" w:rsidR="00C13E35" w:rsidRPr="00702E47" w:rsidRDefault="00C13E35" w:rsidP="00E641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6FF"/>
                <w:sz w:val="24"/>
                <w:szCs w:val="24"/>
              </w:rPr>
            </w:pPr>
          </w:p>
        </w:tc>
      </w:tr>
    </w:tbl>
    <w:p w14:paraId="4AA4FDAB" w14:textId="77777777" w:rsidR="0069676B" w:rsidRPr="00702E47" w:rsidRDefault="0069676B" w:rsidP="0069676B">
      <w:pPr>
        <w:keepNext/>
        <w:keepLines/>
        <w:rPr>
          <w:sz w:val="24"/>
          <w:szCs w:val="24"/>
        </w:rPr>
      </w:pPr>
    </w:p>
    <w:p w14:paraId="7E72A0BD" w14:textId="5256C132" w:rsidR="008135DA" w:rsidRPr="00702E47" w:rsidRDefault="00C25A09" w:rsidP="00702E47">
      <w:pPr>
        <w:ind w:firstLine="0"/>
        <w:rPr>
          <w:sz w:val="20"/>
          <w:szCs w:val="20"/>
        </w:rPr>
      </w:pPr>
      <w:r>
        <w:rPr>
          <w:sz w:val="20"/>
          <w:szCs w:val="20"/>
        </w:rPr>
        <w:t>Kindly</w:t>
      </w:r>
      <w:r w:rsidR="008135DA" w:rsidRPr="00702E47">
        <w:rPr>
          <w:sz w:val="20"/>
          <w:szCs w:val="20"/>
        </w:rPr>
        <w:t xml:space="preserve"> notify the Norwegian Coastal Administration at this e-mail address </w:t>
      </w:r>
      <w:hyperlink r:id="rId7" w:history="1">
        <w:r w:rsidR="008135DA" w:rsidRPr="00702E47">
          <w:rPr>
            <w:rStyle w:val="Hyperlink"/>
            <w:rFonts w:ascii="Times New Roman" w:hAnsi="Times New Roman" w:cs="Times New Roman"/>
            <w:sz w:val="20"/>
            <w:szCs w:val="20"/>
          </w:rPr>
          <w:t>LRIT@kystverket.no</w:t>
        </w:r>
      </w:hyperlink>
      <w:r w:rsidR="008135DA" w:rsidRPr="00702E47">
        <w:rPr>
          <w:sz w:val="20"/>
          <w:szCs w:val="20"/>
        </w:rPr>
        <w:t xml:space="preserve"> </w:t>
      </w:r>
      <w:r w:rsidR="00747D0A">
        <w:rPr>
          <w:sz w:val="20"/>
          <w:szCs w:val="20"/>
        </w:rPr>
        <w:t>in case of</w:t>
      </w:r>
      <w:r w:rsidR="008135DA" w:rsidRPr="00702E47">
        <w:rPr>
          <w:sz w:val="20"/>
          <w:szCs w:val="20"/>
        </w:rPr>
        <w:t xml:space="preserve"> the following:</w:t>
      </w:r>
    </w:p>
    <w:p w14:paraId="3EFA388A" w14:textId="2057E7B1" w:rsidR="008135DA" w:rsidRPr="00702E47" w:rsidRDefault="008135DA" w:rsidP="00702E47">
      <w:pPr>
        <w:rPr>
          <w:sz w:val="20"/>
          <w:szCs w:val="20"/>
        </w:rPr>
      </w:pPr>
    </w:p>
    <w:p w14:paraId="676037CE" w14:textId="1B2C4054" w:rsidR="008135DA" w:rsidRPr="00702E47" w:rsidRDefault="008135DA" w:rsidP="00702E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02E47">
        <w:rPr>
          <w:sz w:val="20"/>
          <w:szCs w:val="20"/>
        </w:rPr>
        <w:t>Change of ship’s emergency contact information.</w:t>
      </w:r>
    </w:p>
    <w:p w14:paraId="0BAC893F" w14:textId="4BF8B379" w:rsidR="008135DA" w:rsidRPr="00702E47" w:rsidRDefault="008135DA" w:rsidP="00702E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02E47">
        <w:rPr>
          <w:sz w:val="20"/>
          <w:szCs w:val="20"/>
        </w:rPr>
        <w:t xml:space="preserve">Change of LRIT unit onboard - Will normally require a new conformance test report </w:t>
      </w:r>
      <w:r w:rsidRPr="00702E47">
        <w:rPr>
          <w:sz w:val="20"/>
          <w:szCs w:val="20"/>
        </w:rPr>
        <w:t>(CTR)</w:t>
      </w:r>
      <w:r w:rsidRPr="00702E47">
        <w:rPr>
          <w:sz w:val="20"/>
          <w:szCs w:val="20"/>
        </w:rPr>
        <w:t xml:space="preserve"> </w:t>
      </w:r>
      <w:r w:rsidR="00C82D84">
        <w:rPr>
          <w:sz w:val="20"/>
          <w:szCs w:val="20"/>
        </w:rPr>
        <w:t>document</w:t>
      </w:r>
      <w:r w:rsidRPr="00702E47">
        <w:rPr>
          <w:sz w:val="20"/>
          <w:szCs w:val="20"/>
        </w:rPr>
        <w:t>.</w:t>
      </w:r>
    </w:p>
    <w:sectPr w:rsidR="008135DA" w:rsidRPr="00702E47" w:rsidSect="001C4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985" w:left="1565" w:header="709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5B0B" w14:textId="77777777" w:rsidR="00E25CD0" w:rsidRDefault="00E25CD0" w:rsidP="00AD30C6">
      <w:r>
        <w:separator/>
      </w:r>
    </w:p>
  </w:endnote>
  <w:endnote w:type="continuationSeparator" w:id="0">
    <w:p w14:paraId="5E7814C6" w14:textId="77777777" w:rsidR="00E25CD0" w:rsidRDefault="00E25CD0" w:rsidP="00AD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883" w14:textId="77777777" w:rsidR="00DB0E28" w:rsidRDefault="003500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64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4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4AF1C7" w14:textId="77777777" w:rsidR="00DB0E28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CAA6" w14:textId="77777777" w:rsidR="00DB0E28" w:rsidRDefault="005B6494">
    <w:pPr>
      <w:pStyle w:val="Footer"/>
      <w:framePr w:wrap="around" w:vAnchor="text" w:hAnchor="page" w:x="10566" w:y="39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 xml:space="preserve">Side </w:t>
    </w:r>
    <w:r w:rsidR="003500BB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 w:rsidR="003500BB">
      <w:rPr>
        <w:rStyle w:val="PageNumber"/>
        <w:sz w:val="18"/>
        <w:szCs w:val="18"/>
      </w:rPr>
      <w:fldChar w:fldCharType="separate"/>
    </w:r>
    <w:r w:rsidR="008E04A3">
      <w:rPr>
        <w:rStyle w:val="PageNumber"/>
        <w:noProof/>
        <w:sz w:val="18"/>
        <w:szCs w:val="18"/>
      </w:rPr>
      <w:t>2</w:t>
    </w:r>
    <w:r w:rsidR="003500BB">
      <w:rPr>
        <w:rStyle w:val="PageNumber"/>
        <w:sz w:val="18"/>
        <w:szCs w:val="18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8901"/>
    </w:tblGrid>
    <w:tr w:rsidR="00DB0E28" w14:paraId="0F63CB63" w14:textId="77777777">
      <w:tc>
        <w:tcPr>
          <w:tcW w:w="9041" w:type="dxa"/>
        </w:tcPr>
        <w:p w14:paraId="3BED084A" w14:textId="77777777" w:rsidR="00DB0E28" w:rsidRDefault="00000000">
          <w:pPr>
            <w:pStyle w:val="Footer"/>
            <w:ind w:right="360"/>
          </w:pPr>
        </w:p>
      </w:tc>
    </w:tr>
  </w:tbl>
  <w:p w14:paraId="027E59E7" w14:textId="77777777" w:rsidR="00DB0E28" w:rsidRDefault="0000000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Look w:val="0000" w:firstRow="0" w:lastRow="0" w:firstColumn="0" w:lastColumn="0" w:noHBand="0" w:noVBand="0"/>
    </w:tblPr>
    <w:tblGrid>
      <w:gridCol w:w="2943"/>
      <w:gridCol w:w="1017"/>
      <w:gridCol w:w="2527"/>
      <w:gridCol w:w="1253"/>
      <w:gridCol w:w="1620"/>
    </w:tblGrid>
    <w:tr w:rsidR="00DB0E28" w:rsidRPr="003B6F60" w14:paraId="2E1FFD85" w14:textId="77777777" w:rsidTr="00C14202">
      <w:trPr>
        <w:cantSplit/>
      </w:trPr>
      <w:tc>
        <w:tcPr>
          <w:tcW w:w="9360" w:type="dxa"/>
          <w:gridSpan w:val="5"/>
          <w:tcBorders>
            <w:bottom w:val="single" w:sz="4" w:space="0" w:color="auto"/>
          </w:tcBorders>
          <w:vAlign w:val="bottom"/>
        </w:tcPr>
        <w:p w14:paraId="7AC9E340" w14:textId="2E568E68" w:rsidR="00DB0E28" w:rsidRPr="003B6F60" w:rsidRDefault="005A6DFC" w:rsidP="00535C9A">
          <w:pPr>
            <w:pStyle w:val="NoSpacing"/>
            <w:rPr>
              <w:sz w:val="16"/>
              <w:szCs w:val="16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Navigation Technology and Pilotage Management</w:t>
          </w:r>
        </w:p>
      </w:tc>
    </w:tr>
    <w:tr w:rsidR="00DB0E28" w:rsidRPr="003B6F60" w14:paraId="2E843D36" w14:textId="77777777" w:rsidTr="003B6F60">
      <w:tc>
        <w:tcPr>
          <w:tcW w:w="2943" w:type="dxa"/>
          <w:tcBorders>
            <w:top w:val="single" w:sz="4" w:space="0" w:color="auto"/>
          </w:tcBorders>
          <w:tcMar>
            <w:right w:w="0" w:type="dxa"/>
          </w:tcMar>
        </w:tcPr>
        <w:p w14:paraId="1C4DA71E" w14:textId="77777777" w:rsidR="00DB0E28" w:rsidRPr="003B6F60" w:rsidRDefault="00000000" w:rsidP="00826463">
          <w:pPr>
            <w:pStyle w:val="NoSpacing"/>
            <w:rPr>
              <w:sz w:val="8"/>
              <w:szCs w:val="8"/>
            </w:rPr>
          </w:pPr>
        </w:p>
        <w:p w14:paraId="6A10EE88" w14:textId="77777777" w:rsidR="00DB0E28" w:rsidRPr="003B6F60" w:rsidRDefault="003B6F60" w:rsidP="00826463">
          <w:pPr>
            <w:pStyle w:val="NoSpacing"/>
            <w:rPr>
              <w:sz w:val="16"/>
              <w:szCs w:val="16"/>
            </w:rPr>
          </w:pPr>
          <w:bookmarkStart w:id="0" w:name="FOOT_Adresse"/>
          <w:bookmarkStart w:id="1" w:name="FOOT_BesokAdr"/>
          <w:bookmarkEnd w:id="0"/>
          <w:bookmarkEnd w:id="1"/>
          <w:r w:rsidRPr="003B6F60">
            <w:rPr>
              <w:sz w:val="16"/>
              <w:szCs w:val="16"/>
            </w:rPr>
            <w:t>Visit Address:</w:t>
          </w:r>
          <w:r w:rsidR="005B6494" w:rsidRPr="003B6F60">
            <w:rPr>
              <w:sz w:val="16"/>
              <w:szCs w:val="16"/>
            </w:rPr>
            <w:t xml:space="preserve"> </w:t>
          </w:r>
          <w:r w:rsidR="00535C9A" w:rsidRPr="003B6F60">
            <w:rPr>
              <w:sz w:val="16"/>
              <w:szCs w:val="16"/>
            </w:rPr>
            <w:t>Flathauggata 12</w:t>
          </w:r>
          <w:r w:rsidR="005B6494" w:rsidRPr="003B6F60">
            <w:rPr>
              <w:sz w:val="16"/>
              <w:szCs w:val="16"/>
            </w:rPr>
            <w:t>,</w:t>
          </w:r>
        </w:p>
        <w:p w14:paraId="269BBFEF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>552</w:t>
          </w:r>
          <w:r w:rsidR="00535C9A" w:rsidRPr="003B6F60">
            <w:rPr>
              <w:sz w:val="16"/>
              <w:szCs w:val="16"/>
            </w:rPr>
            <w:t>3</w:t>
          </w:r>
          <w:r w:rsidRPr="003B6F60">
            <w:rPr>
              <w:sz w:val="16"/>
              <w:szCs w:val="16"/>
            </w:rPr>
            <w:t xml:space="preserve"> HAUGESUND</w:t>
          </w:r>
          <w:r w:rsidR="00535C9A" w:rsidRPr="003B6F60">
            <w:rPr>
              <w:sz w:val="16"/>
              <w:szCs w:val="16"/>
            </w:rPr>
            <w:t>, NOR</w:t>
          </w:r>
          <w:r w:rsidR="00E64F21">
            <w:rPr>
              <w:sz w:val="16"/>
              <w:szCs w:val="16"/>
            </w:rPr>
            <w:t>WAY</w:t>
          </w:r>
        </w:p>
        <w:p w14:paraId="401EF636" w14:textId="77777777" w:rsidR="00DB0E28" w:rsidRPr="003B6F60" w:rsidRDefault="00000000" w:rsidP="00826463">
          <w:pPr>
            <w:pStyle w:val="NoSpacing"/>
            <w:rPr>
              <w:sz w:val="8"/>
              <w:szCs w:val="8"/>
            </w:rPr>
          </w:pPr>
        </w:p>
      </w:tc>
      <w:tc>
        <w:tcPr>
          <w:tcW w:w="1017" w:type="dxa"/>
          <w:tcBorders>
            <w:top w:val="single" w:sz="4" w:space="0" w:color="auto"/>
          </w:tcBorders>
          <w:tcMar>
            <w:left w:w="108" w:type="dxa"/>
            <w:right w:w="108" w:type="dxa"/>
          </w:tcMar>
        </w:tcPr>
        <w:p w14:paraId="7ED84CE8" w14:textId="77777777" w:rsidR="00DB0E28" w:rsidRPr="003B6F60" w:rsidRDefault="00000000" w:rsidP="00826463">
          <w:pPr>
            <w:pStyle w:val="NoSpacing"/>
            <w:rPr>
              <w:sz w:val="8"/>
              <w:szCs w:val="8"/>
            </w:rPr>
          </w:pPr>
        </w:p>
        <w:p w14:paraId="4B0B5193" w14:textId="77777777" w:rsidR="00DB0E28" w:rsidRPr="003B6F60" w:rsidRDefault="003B6F60" w:rsidP="00826463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>Teleph</w:t>
          </w:r>
          <w:r w:rsidR="005B6494" w:rsidRPr="003B6F60">
            <w:rPr>
              <w:sz w:val="16"/>
              <w:szCs w:val="16"/>
            </w:rPr>
            <w:t>on</w:t>
          </w:r>
          <w:r w:rsidRPr="003B6F60">
            <w:rPr>
              <w:sz w:val="16"/>
              <w:szCs w:val="16"/>
            </w:rPr>
            <w:t>e</w:t>
          </w:r>
          <w:r w:rsidR="005B6494" w:rsidRPr="003B6F60">
            <w:rPr>
              <w:sz w:val="16"/>
              <w:szCs w:val="16"/>
            </w:rPr>
            <w:t>:</w:t>
          </w:r>
        </w:p>
        <w:p w14:paraId="0C454075" w14:textId="77777777" w:rsidR="00DB0E28" w:rsidRPr="003B6F60" w:rsidRDefault="003B6F60" w:rsidP="00826463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F</w:t>
          </w:r>
          <w:r w:rsidRPr="003B6F60">
            <w:rPr>
              <w:sz w:val="16"/>
              <w:szCs w:val="16"/>
            </w:rPr>
            <w:t>ax</w:t>
          </w:r>
          <w:r w:rsidR="005B6494" w:rsidRPr="003B6F60">
            <w:rPr>
              <w:sz w:val="16"/>
              <w:szCs w:val="16"/>
            </w:rPr>
            <w:t>:</w:t>
          </w:r>
        </w:p>
        <w:p w14:paraId="57C689FD" w14:textId="77777777" w:rsidR="00DB0E28" w:rsidRPr="003B6F60" w:rsidRDefault="005B6494" w:rsidP="003B6F60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>E-</w:t>
          </w:r>
          <w:r w:rsidR="003B6F60">
            <w:rPr>
              <w:sz w:val="16"/>
              <w:szCs w:val="16"/>
            </w:rPr>
            <w:t>mail</w:t>
          </w:r>
          <w:r w:rsidRPr="003B6F60">
            <w:rPr>
              <w:sz w:val="16"/>
              <w:szCs w:val="16"/>
            </w:rPr>
            <w:t>:</w:t>
          </w:r>
        </w:p>
      </w:tc>
      <w:tc>
        <w:tcPr>
          <w:tcW w:w="2527" w:type="dxa"/>
          <w:tcBorders>
            <w:top w:val="single" w:sz="4" w:space="0" w:color="auto"/>
          </w:tcBorders>
        </w:tcPr>
        <w:p w14:paraId="76A8A5AB" w14:textId="77777777" w:rsidR="00DB0E28" w:rsidRPr="003B6F60" w:rsidRDefault="00000000" w:rsidP="00826463">
          <w:pPr>
            <w:pStyle w:val="NoSpacing"/>
            <w:rPr>
              <w:sz w:val="8"/>
              <w:szCs w:val="8"/>
            </w:rPr>
          </w:pPr>
        </w:p>
        <w:p w14:paraId="3EE88D81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 xml:space="preserve">+47 </w:t>
          </w:r>
          <w:bookmarkStart w:id="2" w:name="FOOT_Telefon"/>
          <w:bookmarkEnd w:id="2"/>
          <w:r w:rsidRPr="003B6F60">
            <w:rPr>
              <w:sz w:val="16"/>
              <w:szCs w:val="16"/>
            </w:rPr>
            <w:t>52 73 32 00</w:t>
          </w:r>
        </w:p>
        <w:p w14:paraId="7A89556B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 xml:space="preserve">+47 </w:t>
          </w:r>
          <w:bookmarkStart w:id="3" w:name="FOOT_Telefax"/>
          <w:bookmarkEnd w:id="3"/>
          <w:r w:rsidRPr="003B6F60">
            <w:rPr>
              <w:sz w:val="16"/>
              <w:szCs w:val="16"/>
            </w:rPr>
            <w:t>52 73 32 01</w:t>
          </w:r>
        </w:p>
        <w:p w14:paraId="019ED59F" w14:textId="77777777" w:rsidR="00DB0E28" w:rsidRPr="003B6F60" w:rsidRDefault="00535C9A" w:rsidP="00826463">
          <w:pPr>
            <w:pStyle w:val="NoSpacing"/>
            <w:rPr>
              <w:sz w:val="16"/>
              <w:szCs w:val="16"/>
            </w:rPr>
          </w:pPr>
          <w:bookmarkStart w:id="4" w:name="FOOT_Email"/>
          <w:bookmarkEnd w:id="4"/>
          <w:r w:rsidRPr="003B6F60">
            <w:rPr>
              <w:sz w:val="16"/>
              <w:szCs w:val="16"/>
            </w:rPr>
            <w:t>vest</w:t>
          </w:r>
          <w:r w:rsidR="005B6494" w:rsidRPr="003B6F60">
            <w:rPr>
              <w:sz w:val="16"/>
              <w:szCs w:val="16"/>
            </w:rPr>
            <w:t>@kystverket.no</w:t>
          </w:r>
        </w:p>
      </w:tc>
      <w:tc>
        <w:tcPr>
          <w:tcW w:w="1253" w:type="dxa"/>
          <w:tcBorders>
            <w:top w:val="single" w:sz="4" w:space="0" w:color="auto"/>
          </w:tcBorders>
        </w:tcPr>
        <w:p w14:paraId="4575F008" w14:textId="77777777" w:rsidR="00DB0E28" w:rsidRPr="003B6F60" w:rsidRDefault="00000000" w:rsidP="00826463">
          <w:pPr>
            <w:pStyle w:val="NoSpacing"/>
            <w:rPr>
              <w:sz w:val="8"/>
              <w:szCs w:val="8"/>
            </w:rPr>
          </w:pPr>
        </w:p>
        <w:p w14:paraId="58863062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>Internet:</w:t>
          </w:r>
        </w:p>
        <w:p w14:paraId="2EFAFDDD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>Bank</w:t>
          </w:r>
          <w:r w:rsidR="003B6F60">
            <w:rPr>
              <w:sz w:val="16"/>
              <w:szCs w:val="16"/>
            </w:rPr>
            <w:t xml:space="preserve"> Account</w:t>
          </w:r>
          <w:r w:rsidRPr="003B6F60">
            <w:rPr>
              <w:sz w:val="16"/>
              <w:szCs w:val="16"/>
            </w:rPr>
            <w:t>:</w:t>
          </w:r>
        </w:p>
        <w:p w14:paraId="6DE9CE17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>Org.nr.:</w:t>
          </w:r>
        </w:p>
      </w:tc>
      <w:tc>
        <w:tcPr>
          <w:tcW w:w="1620" w:type="dxa"/>
          <w:tcBorders>
            <w:top w:val="single" w:sz="4" w:space="0" w:color="auto"/>
          </w:tcBorders>
        </w:tcPr>
        <w:p w14:paraId="3D943B25" w14:textId="77777777" w:rsidR="00DB0E28" w:rsidRPr="003B6F60" w:rsidRDefault="00000000" w:rsidP="00826463">
          <w:pPr>
            <w:pStyle w:val="NoSpacing"/>
            <w:rPr>
              <w:sz w:val="8"/>
              <w:szCs w:val="8"/>
            </w:rPr>
          </w:pPr>
        </w:p>
        <w:p w14:paraId="7AADDEC4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bookmarkStart w:id="5" w:name="FOOT_WEB"/>
          <w:bookmarkEnd w:id="5"/>
          <w:r w:rsidRPr="003B6F60">
            <w:rPr>
              <w:sz w:val="16"/>
              <w:szCs w:val="16"/>
            </w:rPr>
            <w:t>www.kystverket.no</w:t>
          </w:r>
        </w:p>
        <w:p w14:paraId="7B480DB8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bookmarkStart w:id="6" w:name="FOOT_Bankgiro"/>
          <w:bookmarkEnd w:id="6"/>
          <w:r w:rsidRPr="003B6F60">
            <w:rPr>
              <w:sz w:val="16"/>
              <w:szCs w:val="16"/>
            </w:rPr>
            <w:t>7694 05 08890</w:t>
          </w:r>
        </w:p>
        <w:p w14:paraId="16434A40" w14:textId="77777777" w:rsidR="00DB0E28" w:rsidRPr="003B6F60" w:rsidRDefault="005B6494" w:rsidP="00826463">
          <w:pPr>
            <w:pStyle w:val="NoSpacing"/>
            <w:rPr>
              <w:sz w:val="16"/>
              <w:szCs w:val="16"/>
            </w:rPr>
          </w:pPr>
          <w:bookmarkStart w:id="7" w:name="FOOT_OrgNr"/>
          <w:bookmarkEnd w:id="7"/>
          <w:r w:rsidRPr="003B6F60">
            <w:rPr>
              <w:sz w:val="16"/>
              <w:szCs w:val="16"/>
            </w:rPr>
            <w:t>NO 970 552 626</w:t>
          </w:r>
        </w:p>
      </w:tc>
    </w:tr>
    <w:tr w:rsidR="00DB0E28" w:rsidRPr="003B6F60" w14:paraId="6C9657D7" w14:textId="77777777" w:rsidTr="00C14202">
      <w:trPr>
        <w:cantSplit/>
      </w:trPr>
      <w:tc>
        <w:tcPr>
          <w:tcW w:w="9360" w:type="dxa"/>
          <w:gridSpan w:val="5"/>
        </w:tcPr>
        <w:p w14:paraId="222D10CB" w14:textId="77777777" w:rsidR="003B6F60" w:rsidRDefault="003B6F60" w:rsidP="003B6F60">
          <w:pPr>
            <w:pStyle w:val="NoSpacing"/>
            <w:rPr>
              <w:sz w:val="16"/>
              <w:szCs w:val="16"/>
            </w:rPr>
          </w:pPr>
        </w:p>
        <w:p w14:paraId="35E9FCDC" w14:textId="77777777" w:rsidR="00DB0E28" w:rsidRPr="003B6F60" w:rsidRDefault="003B6F60" w:rsidP="003B6F60">
          <w:pPr>
            <w:pStyle w:val="NoSpacing"/>
            <w:rPr>
              <w:sz w:val="16"/>
              <w:szCs w:val="16"/>
            </w:rPr>
          </w:pPr>
          <w:r w:rsidRPr="003B6F60">
            <w:rPr>
              <w:sz w:val="16"/>
              <w:szCs w:val="16"/>
            </w:rPr>
            <w:t>Letters, legal correspondence and e-mail are requested addressed to the Norwegian Coastal Administration, not to individual</w:t>
          </w:r>
          <w:r w:rsidR="005B6494" w:rsidRPr="003B6F60">
            <w:rPr>
              <w:sz w:val="16"/>
              <w:szCs w:val="16"/>
            </w:rPr>
            <w:t>.</w:t>
          </w:r>
        </w:p>
      </w:tc>
    </w:tr>
  </w:tbl>
  <w:p w14:paraId="5EB4BDBA" w14:textId="77777777" w:rsidR="00DB0E28" w:rsidRPr="003B6F60" w:rsidRDefault="00000000" w:rsidP="003B6F60">
    <w:pPr>
      <w:ind w:firstLine="0"/>
      <w:rPr>
        <w:b/>
        <w:sz w:val="16"/>
        <w:szCs w:val="16"/>
      </w:rPr>
    </w:pPr>
  </w:p>
  <w:p w14:paraId="56DF74B1" w14:textId="77777777" w:rsidR="00DB0E28" w:rsidRPr="003B6F60" w:rsidRDefault="00000000">
    <w:pPr>
      <w:rPr>
        <w:sz w:val="18"/>
        <w:szCs w:val="18"/>
      </w:rPr>
    </w:pPr>
  </w:p>
  <w:p w14:paraId="558C8843" w14:textId="77777777" w:rsidR="00DB0E28" w:rsidRPr="003B6F60" w:rsidRDefault="00000000">
    <w:pPr>
      <w:pStyle w:val="Footer"/>
    </w:pPr>
    <w:bookmarkStart w:id="8" w:name="FOOT_Sted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6E64" w14:textId="77777777" w:rsidR="00E25CD0" w:rsidRDefault="00E25CD0" w:rsidP="00AD30C6">
      <w:r>
        <w:separator/>
      </w:r>
    </w:p>
  </w:footnote>
  <w:footnote w:type="continuationSeparator" w:id="0">
    <w:p w14:paraId="046819EC" w14:textId="77777777" w:rsidR="00E25CD0" w:rsidRDefault="00E25CD0" w:rsidP="00AD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1696" w14:textId="77777777" w:rsidR="00DB0E28" w:rsidRDefault="003500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64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4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DF3D7F" w14:textId="77777777" w:rsidR="00DB0E28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F502" w14:textId="77777777" w:rsidR="00DB0E28" w:rsidRDefault="005B6494">
    <w:pPr>
      <w:pStyle w:val="Header"/>
      <w:ind w:right="360"/>
    </w:pPr>
    <w:r>
      <w:rPr>
        <w:noProof/>
        <w:lang w:val="nb-NO" w:eastAsia="nb-NO" w:bidi="ar-SA"/>
      </w:rPr>
      <w:drawing>
        <wp:anchor distT="0" distB="0" distL="114300" distR="114300" simplePos="0" relativeHeight="251659264" behindDoc="1" locked="0" layoutInCell="1" allowOverlap="1" wp14:anchorId="18392B75" wp14:editId="6444F162">
          <wp:simplePos x="0" y="0"/>
          <wp:positionH relativeFrom="page">
            <wp:posOffset>215900</wp:posOffset>
          </wp:positionH>
          <wp:positionV relativeFrom="page">
            <wp:posOffset>234315</wp:posOffset>
          </wp:positionV>
          <wp:extent cx="7105650" cy="4362450"/>
          <wp:effectExtent l="0" t="0" r="0" b="0"/>
          <wp:wrapNone/>
          <wp:docPr id="1" name="Picture 1" descr="Brevark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ark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436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3B20" w14:textId="77777777" w:rsidR="00DB0E28" w:rsidRDefault="005B6494" w:rsidP="006C30AC">
    <w:pPr>
      <w:pStyle w:val="Footer"/>
      <w:jc w:val="right"/>
      <w:rPr>
        <w:rStyle w:val="PageNumber"/>
        <w:sz w:val="18"/>
        <w:szCs w:val="18"/>
      </w:rPr>
    </w:pPr>
    <w:r>
      <w:rPr>
        <w:noProof/>
        <w:lang w:val="nb-NO" w:eastAsia="nb-NO" w:bidi="ar-SA"/>
      </w:rPr>
      <w:drawing>
        <wp:anchor distT="0" distB="0" distL="114300" distR="114300" simplePos="0" relativeHeight="251660288" behindDoc="1" locked="0" layoutInCell="1" allowOverlap="1" wp14:anchorId="43ED1A30" wp14:editId="7A127841">
          <wp:simplePos x="0" y="0"/>
          <wp:positionH relativeFrom="page">
            <wp:posOffset>215900</wp:posOffset>
          </wp:positionH>
          <wp:positionV relativeFrom="page">
            <wp:posOffset>234315</wp:posOffset>
          </wp:positionV>
          <wp:extent cx="7086600" cy="10220325"/>
          <wp:effectExtent l="19050" t="0" r="0" b="0"/>
          <wp:wrapNone/>
          <wp:docPr id="5" name="Bilde 2" descr="Kystverket_digitalt%20rammeverk_V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ystverket_digitalt%20rammeverk_VES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22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Style w:val="PageNumber"/>
        <w:sz w:val="18"/>
        <w:szCs w:val="18"/>
      </w:rPr>
      <w:t xml:space="preserve">Page </w:t>
    </w:r>
    <w:r w:rsidR="003500BB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 w:rsidR="003500BB">
      <w:rPr>
        <w:rStyle w:val="PageNumber"/>
        <w:sz w:val="18"/>
        <w:szCs w:val="18"/>
      </w:rPr>
      <w:fldChar w:fldCharType="separate"/>
    </w:r>
    <w:r w:rsidR="0025614C">
      <w:rPr>
        <w:rStyle w:val="PageNumber"/>
        <w:noProof/>
        <w:sz w:val="18"/>
        <w:szCs w:val="18"/>
      </w:rPr>
      <w:t>1</w:t>
    </w:r>
    <w:r w:rsidR="003500BB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1</w:t>
    </w:r>
  </w:p>
  <w:p w14:paraId="0CD5040F" w14:textId="77777777" w:rsidR="00DB0E28" w:rsidRPr="0007561C" w:rsidRDefault="005B6494" w:rsidP="006C30AC">
    <w:pPr>
      <w:pStyle w:val="Header"/>
      <w:tabs>
        <w:tab w:val="clear" w:pos="4153"/>
        <w:tab w:val="clear" w:pos="8306"/>
        <w:tab w:val="left" w:pos="8552"/>
        <w:tab w:val="right" w:pos="890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03BC7"/>
    <w:multiLevelType w:val="hybridMultilevel"/>
    <w:tmpl w:val="006ED0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A108C"/>
    <w:multiLevelType w:val="hybridMultilevel"/>
    <w:tmpl w:val="F880E9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8485">
    <w:abstractNumId w:val="1"/>
  </w:num>
  <w:num w:numId="2" w16cid:durableId="136933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6B"/>
    <w:rsid w:val="000633C7"/>
    <w:rsid w:val="000966C5"/>
    <w:rsid w:val="00123752"/>
    <w:rsid w:val="00152C98"/>
    <w:rsid w:val="00161DE9"/>
    <w:rsid w:val="00171D82"/>
    <w:rsid w:val="00187152"/>
    <w:rsid w:val="001927FC"/>
    <w:rsid w:val="001D63E2"/>
    <w:rsid w:val="001E1A9C"/>
    <w:rsid w:val="001F1757"/>
    <w:rsid w:val="002300BD"/>
    <w:rsid w:val="00254CD7"/>
    <w:rsid w:val="0025614C"/>
    <w:rsid w:val="0026736E"/>
    <w:rsid w:val="0027697C"/>
    <w:rsid w:val="002F1974"/>
    <w:rsid w:val="003500BB"/>
    <w:rsid w:val="003A5295"/>
    <w:rsid w:val="003B5830"/>
    <w:rsid w:val="003B6F60"/>
    <w:rsid w:val="003C29E6"/>
    <w:rsid w:val="003C7B80"/>
    <w:rsid w:val="003D05B4"/>
    <w:rsid w:val="00421CF3"/>
    <w:rsid w:val="00440D9A"/>
    <w:rsid w:val="004452D7"/>
    <w:rsid w:val="00451BE3"/>
    <w:rsid w:val="00535C9A"/>
    <w:rsid w:val="005845AE"/>
    <w:rsid w:val="005965B2"/>
    <w:rsid w:val="005A6DFC"/>
    <w:rsid w:val="005B191D"/>
    <w:rsid w:val="005B6494"/>
    <w:rsid w:val="005D12F1"/>
    <w:rsid w:val="00616F9D"/>
    <w:rsid w:val="00664590"/>
    <w:rsid w:val="00696255"/>
    <w:rsid w:val="0069676B"/>
    <w:rsid w:val="00702E47"/>
    <w:rsid w:val="0074110D"/>
    <w:rsid w:val="00747348"/>
    <w:rsid w:val="00747D0A"/>
    <w:rsid w:val="00755A90"/>
    <w:rsid w:val="00766232"/>
    <w:rsid w:val="00785A00"/>
    <w:rsid w:val="007B3B84"/>
    <w:rsid w:val="007B5C52"/>
    <w:rsid w:val="00800563"/>
    <w:rsid w:val="00801473"/>
    <w:rsid w:val="008135DA"/>
    <w:rsid w:val="00835E98"/>
    <w:rsid w:val="008530C2"/>
    <w:rsid w:val="00861034"/>
    <w:rsid w:val="008616C8"/>
    <w:rsid w:val="00873853"/>
    <w:rsid w:val="008A1E8C"/>
    <w:rsid w:val="008B3EDF"/>
    <w:rsid w:val="008D5FF8"/>
    <w:rsid w:val="008E04A3"/>
    <w:rsid w:val="00907898"/>
    <w:rsid w:val="009B2847"/>
    <w:rsid w:val="009D356E"/>
    <w:rsid w:val="009F562B"/>
    <w:rsid w:val="00A16027"/>
    <w:rsid w:val="00A4247F"/>
    <w:rsid w:val="00A47E18"/>
    <w:rsid w:val="00A70523"/>
    <w:rsid w:val="00AC6E53"/>
    <w:rsid w:val="00AD30C6"/>
    <w:rsid w:val="00B36668"/>
    <w:rsid w:val="00B72839"/>
    <w:rsid w:val="00B84766"/>
    <w:rsid w:val="00B869DE"/>
    <w:rsid w:val="00BA47D3"/>
    <w:rsid w:val="00C13E35"/>
    <w:rsid w:val="00C25A09"/>
    <w:rsid w:val="00C3071E"/>
    <w:rsid w:val="00C82D84"/>
    <w:rsid w:val="00CB1D7F"/>
    <w:rsid w:val="00D01387"/>
    <w:rsid w:val="00D0768C"/>
    <w:rsid w:val="00D35E1E"/>
    <w:rsid w:val="00D52AD7"/>
    <w:rsid w:val="00D72C9B"/>
    <w:rsid w:val="00DD4B28"/>
    <w:rsid w:val="00E129A5"/>
    <w:rsid w:val="00E25CD0"/>
    <w:rsid w:val="00E641EA"/>
    <w:rsid w:val="00E64F21"/>
    <w:rsid w:val="00EA71B6"/>
    <w:rsid w:val="00FB180E"/>
    <w:rsid w:val="00FD0FA3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9E05"/>
  <w15:docId w15:val="{8D7BE1A0-8554-4697-86C3-A41FFB8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Web 2" w:uiPriority="0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6B"/>
    <w:pPr>
      <w:spacing w:after="0" w:line="240" w:lineRule="auto"/>
      <w:ind w:firstLine="360"/>
    </w:pPr>
    <w:rPr>
      <w:rFonts w:asciiTheme="minorHAnsi" w:eastAsiaTheme="minorEastAsia" w:hAnsiTheme="minorHAnsi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76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676B"/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Header">
    <w:name w:val="header"/>
    <w:basedOn w:val="Normal"/>
    <w:link w:val="HeaderChar"/>
    <w:rsid w:val="006967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9676B"/>
    <w:rPr>
      <w:rFonts w:asciiTheme="minorHAnsi" w:eastAsiaTheme="minorEastAsia" w:hAnsiTheme="minorHAnsi"/>
      <w:lang w:val="en-US" w:bidi="en-US"/>
    </w:rPr>
  </w:style>
  <w:style w:type="paragraph" w:styleId="Footer">
    <w:name w:val="footer"/>
    <w:basedOn w:val="Normal"/>
    <w:link w:val="FooterChar"/>
    <w:rsid w:val="006967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9676B"/>
    <w:rPr>
      <w:rFonts w:asciiTheme="minorHAnsi" w:eastAsiaTheme="minorEastAsia" w:hAnsiTheme="minorHAnsi"/>
      <w:lang w:val="en-US" w:bidi="en-US"/>
    </w:rPr>
  </w:style>
  <w:style w:type="character" w:styleId="PageNumber">
    <w:name w:val="page number"/>
    <w:basedOn w:val="DefaultParagraphFont"/>
    <w:rsid w:val="0069676B"/>
  </w:style>
  <w:style w:type="character" w:styleId="Hyperlink">
    <w:name w:val="Hyperlink"/>
    <w:basedOn w:val="DefaultParagraphFont"/>
    <w:rsid w:val="0069676B"/>
    <w:rPr>
      <w:color w:val="0000FF"/>
      <w:u w:val="single"/>
    </w:rPr>
  </w:style>
  <w:style w:type="table" w:styleId="TableWeb2">
    <w:name w:val="Table Web 2"/>
    <w:basedOn w:val="TableNormal"/>
    <w:rsid w:val="0069676B"/>
    <w:pPr>
      <w:spacing w:after="0" w:line="240" w:lineRule="auto"/>
      <w:ind w:firstLine="360"/>
    </w:pPr>
    <w:rPr>
      <w:rFonts w:asciiTheme="minorHAnsi" w:eastAsiaTheme="minorEastAsia" w:hAnsiTheme="minorHAnsi"/>
      <w:lang w:val="en-US" w:bidi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9676B"/>
    <w:pPr>
      <w:spacing w:after="0" w:line="240" w:lineRule="auto"/>
      <w:ind w:firstLine="360"/>
    </w:pPr>
    <w:rPr>
      <w:rFonts w:asciiTheme="minorHAnsi" w:eastAsiaTheme="minorEastAsia" w:hAnsiTheme="minorHAnsi"/>
      <w:lang w:val="en-US" w:bidi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Spacing">
    <w:name w:val="No Spacing"/>
    <w:basedOn w:val="Normal"/>
    <w:link w:val="NoSpacingChar"/>
    <w:uiPriority w:val="1"/>
    <w:qFormat/>
    <w:rsid w:val="0069676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9676B"/>
    <w:rPr>
      <w:rFonts w:asciiTheme="minorHAnsi" w:eastAsiaTheme="minorEastAsia" w:hAnsiTheme="minorHAnsi"/>
      <w:lang w:val="en-US" w:bidi="en-US"/>
    </w:rPr>
  </w:style>
  <w:style w:type="paragraph" w:styleId="ListParagraph">
    <w:name w:val="List Paragraph"/>
    <w:basedOn w:val="Normal"/>
    <w:uiPriority w:val="34"/>
    <w:qFormat/>
    <w:rsid w:val="0070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RIT@kystverket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Kystverket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Tagne, Ulrich</dc:creator>
  <cp:lastModifiedBy>Kounchou Tagne, Ulrich Alain</cp:lastModifiedBy>
  <cp:revision>18</cp:revision>
  <dcterms:created xsi:type="dcterms:W3CDTF">2023-10-16T09:24:00Z</dcterms:created>
  <dcterms:modified xsi:type="dcterms:W3CDTF">2023-10-16T09:46:00Z</dcterms:modified>
</cp:coreProperties>
</file>